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990DA" w14:textId="77777777" w:rsidR="00D11F82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</w:p>
    <w:p w14:paraId="664C1A43" w14:textId="1466CB3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1F82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2021-09-28T07:27:00Z</dcterms:modified>
</cp:coreProperties>
</file>